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B008C" w14:textId="77777777" w:rsidR="00DC0229" w:rsidRPr="008F17E7" w:rsidRDefault="00DC0229" w:rsidP="00DC0229">
      <w:pPr>
        <w:pStyle w:val="Default"/>
        <w:shd w:val="clear" w:color="auto" w:fill="D9D9D9"/>
        <w:ind w:right="-31"/>
        <w:jc w:val="both"/>
        <w:rPr>
          <w:b/>
        </w:rPr>
      </w:pPr>
      <w:r w:rsidRPr="006F12AA">
        <w:rPr>
          <w:b/>
          <w:sz w:val="28"/>
          <w:szCs w:val="28"/>
        </w:rPr>
        <w:t>IZJAVA O KORIŠTENIM POTPORAMA MALE VRIJEDNOSTI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12AA">
        <w:rPr>
          <w:b/>
          <w:sz w:val="32"/>
          <w:szCs w:val="32"/>
        </w:rPr>
        <w:t>OBRAZAC DE MINIMIS</w:t>
      </w:r>
    </w:p>
    <w:p w14:paraId="6A40E46E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56884D9D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46167154" w14:textId="77777777" w:rsidR="00DC0229" w:rsidRPr="008F17E7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Temeljem Uredbe Komisije (EU) br. 1401/2013 od 18. prosinca 2013. o primjeni članaka 107. i 108. Ugovora o funkcioniranju Europske unije na </w:t>
      </w:r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 xml:space="preserve">de </w:t>
      </w:r>
      <w:proofErr w:type="spellStart"/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>minimis</w:t>
      </w:r>
      <w:proofErr w:type="spellEnd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potpore maksimalan iznos svih potpora male vrijednosti, koje jednom poduzetniku mogu biti dodijeljene tijekom razdoblja od tri fiskalne godine ne smije biti veći od 200.000 EUR, odnosno za </w:t>
      </w:r>
      <w:r w:rsidRPr="008F17E7">
        <w:rPr>
          <w:rFonts w:ascii="Arial" w:eastAsia="PMingLiU" w:hAnsi="Arial" w:cs="Arial"/>
          <w:sz w:val="20"/>
          <w:szCs w:val="20"/>
          <w:lang w:eastAsia="zh-TW"/>
        </w:rPr>
        <w:t>poduzetnika koji se bave cestovnim prijevozom tereta za najamninu ili naknadu, ista ne smije biti veća od 100.000,00 EUR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 uključujući i potporu dobivenu u okviru ovog Javnog poziva.</w:t>
      </w:r>
    </w:p>
    <w:p w14:paraId="66066F91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1FF2F587" w14:textId="77777777" w:rsidR="00DC0229" w:rsidRPr="008F17E7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Pojmom „jedan poduzetnik” sukladno Uredbi obuhvaćena su sva poduzeća koja su u najmanje jednom od sljedećih međusobnih odnosa:</w:t>
      </w:r>
    </w:p>
    <w:p w14:paraId="46C20C71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većinu glasačkih prava dioničara ili članova u drugom poduzeću</w:t>
      </w:r>
    </w:p>
    <w:p w14:paraId="1D642112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imenovati ili smijeniti većinu članova upravnog, upravljačkog ili nadzornog tijela drugog poduzeća</w:t>
      </w:r>
    </w:p>
    <w:p w14:paraId="25557719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ostvarivati vladajući utjecaj na drugo poduzeće prema ugovoru sklopljenom s tim poduzećem ili prema odredbi statuta ili društvenog ugovora tog poduzeća;</w:t>
      </w:r>
    </w:p>
    <w:p w14:paraId="5AC6BF77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jedno poduzeće koje je dioničar ili član u drugom </w:t>
      </w:r>
      <w:proofErr w:type="spellStart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poduzeće,kontrolira</w:t>
      </w:r>
      <w:proofErr w:type="spellEnd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samo, u skladu s dogovorom s drugim dioničarima ili članovima tog poduzeća, većinu glasačkih prava dioničara ili glasačkih prava članova u tom poduzeću.</w:t>
      </w:r>
    </w:p>
    <w:p w14:paraId="15AC19B7" w14:textId="77777777" w:rsidR="00DC0229" w:rsidRDefault="00DC0229" w:rsidP="00DC0229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sz w:val="20"/>
          <w:szCs w:val="20"/>
          <w:lang w:eastAsia="zh-TW"/>
        </w:rPr>
        <w:t>Poduzeća koja su u bilo kojem od navedenih odnosa preko jednog ili više drugih poduzeća isto se tako smatraju jednim poduzetnikom.</w:t>
      </w:r>
    </w:p>
    <w:p w14:paraId="06634106" w14:textId="77777777" w:rsidR="00DC0229" w:rsidRDefault="00DC0229" w:rsidP="00DC0229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28C237DB" w14:textId="77777777" w:rsidR="00DC0229" w:rsidRPr="00EB2144" w:rsidRDefault="00DC0229" w:rsidP="00DC0229">
      <w:p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/>
          <w:sz w:val="20"/>
          <w:szCs w:val="20"/>
          <w:lang w:eastAsia="zh-TW"/>
        </w:rPr>
        <w:t xml:space="preserve">I/  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IZJAVA O KORIŠTENIM POTPORAMA MALE VRIJEDNOSTI </w:t>
      </w:r>
    </w:p>
    <w:p w14:paraId="3DE59AA2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Izjavljujem da sam do sada u promatranom razdoblju u posljednje tri godine:</w:t>
      </w:r>
    </w:p>
    <w:p w14:paraId="2C6A1D08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a) koristio/la državne potpore male vrijednosti.</w:t>
      </w:r>
    </w:p>
    <w:p w14:paraId="7DE8901F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b) nisam koristio/la državne potpore male vrijednosti.</w:t>
      </w:r>
    </w:p>
    <w:p w14:paraId="5DEDFBC2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0DE01D1E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Ako je odgovor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a)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 xml:space="preserve">, obavezno ispuniti </w:t>
      </w:r>
      <w:r>
        <w:rPr>
          <w:rFonts w:ascii="Arial" w:eastAsia="PMingLiU" w:hAnsi="Arial" w:cs="Arial"/>
          <w:bCs/>
          <w:sz w:val="20"/>
          <w:szCs w:val="20"/>
          <w:lang w:eastAsia="zh-TW"/>
        </w:rPr>
        <w:t>tablicu u nastavku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:</w:t>
      </w:r>
    </w:p>
    <w:tbl>
      <w:tblPr>
        <w:tblW w:w="16018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3041"/>
      </w:tblGrid>
      <w:tr w:rsidR="00DC0229" w:rsidRPr="00F476F7" w14:paraId="4FCF910C" w14:textId="77777777" w:rsidTr="00EE53C6">
        <w:trPr>
          <w:trHeight w:val="50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9C9C0FE" w14:textId="77777777" w:rsidR="00DC0229" w:rsidRPr="00FC4020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Naziv tvrtke/obrta /povezanog poduzeća/OIB: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BFDB9D8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63EE86DC" w14:textId="77777777" w:rsidTr="00EE53C6">
        <w:trPr>
          <w:trHeight w:val="43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8FC63AE" w14:textId="7777777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Ime i prezime osobe za zastupanje: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58900C0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1399EEA4" w14:textId="77777777" w:rsidTr="00EE53C6">
        <w:trPr>
          <w:trHeight w:val="21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0B8A034" w14:textId="7777777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Adresa tvrtke/obrta, tel.: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br/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5E6D583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50BF8452" w14:textId="77777777" w:rsidTr="00EE53C6">
        <w:trPr>
          <w:trHeight w:val="234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364BA36" w14:textId="4E407FE4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201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9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 xml:space="preserve"> 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5"/>
              <w:gridCol w:w="4111"/>
              <w:gridCol w:w="2126"/>
              <w:gridCol w:w="2693"/>
            </w:tblGrid>
            <w:tr w:rsidR="00DC0229" w:rsidRPr="00F476F7" w14:paraId="057658BF" w14:textId="77777777" w:rsidTr="00EE53C6">
              <w:trPr>
                <w:trHeight w:val="497"/>
              </w:trPr>
              <w:tc>
                <w:tcPr>
                  <w:tcW w:w="4565" w:type="dxa"/>
                </w:tcPr>
                <w:p w14:paraId="1A4858AD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tijela ili pravnih osoba koje su odobrile potpore malih vrijednosti</w:t>
                  </w:r>
                </w:p>
              </w:tc>
              <w:tc>
                <w:tcPr>
                  <w:tcW w:w="4111" w:type="dxa"/>
                </w:tcPr>
                <w:p w14:paraId="647E9B05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6" w:type="dxa"/>
                </w:tcPr>
                <w:p w14:paraId="680DF52B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693" w:type="dxa"/>
                </w:tcPr>
                <w:p w14:paraId="7A83511A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1ACB5486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08A7121B" w14:textId="77777777" w:rsidTr="00EE53C6">
              <w:trPr>
                <w:trHeight w:val="394"/>
              </w:trPr>
              <w:tc>
                <w:tcPr>
                  <w:tcW w:w="4565" w:type="dxa"/>
                </w:tcPr>
                <w:p w14:paraId="2837567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6DFD5D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C089A7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119E95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3A19BE5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7B70C67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0C6E3FC6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7C91379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6A0F741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DE4E86C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01B56A2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8E3C0CC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34638C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6A2187A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35F1187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130306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00BE8A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45CD97A6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446815C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8180CB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7DAD422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ACF419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7C14D21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7B3F918B" w14:textId="77777777" w:rsidR="00DC0229" w:rsidRPr="00F476F7" w:rsidRDefault="00DC0229" w:rsidP="00EE53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7F38909B" w14:textId="77777777" w:rsidTr="00EE53C6">
        <w:trPr>
          <w:trHeight w:val="2343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E441D52" w14:textId="3AB611E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lastRenderedPageBreak/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20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14:paraId="7625C354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DC0229" w:rsidRPr="00F476F7" w14:paraId="0198FA25" w14:textId="77777777" w:rsidTr="00EE53C6">
              <w:trPr>
                <w:trHeight w:val="495"/>
              </w:trPr>
              <w:tc>
                <w:tcPr>
                  <w:tcW w:w="4564" w:type="dxa"/>
                </w:tcPr>
                <w:p w14:paraId="21C366F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14:paraId="6052493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14:paraId="4FD0300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3261" w:type="dxa"/>
                </w:tcPr>
                <w:p w14:paraId="00D057D7" w14:textId="77777777" w:rsidR="00DC0229" w:rsidRPr="0050514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53C682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03FB051C" w14:textId="77777777" w:rsidTr="00EE53C6">
              <w:trPr>
                <w:trHeight w:val="394"/>
              </w:trPr>
              <w:tc>
                <w:tcPr>
                  <w:tcW w:w="4564" w:type="dxa"/>
                </w:tcPr>
                <w:p w14:paraId="64C0FFA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5B1DB6C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DFA3D0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402E5C5" w14:textId="77777777" w:rsidR="00DC0229" w:rsidRPr="00F476F7" w:rsidRDefault="00DC0229" w:rsidP="00EE53C6">
                  <w:pPr>
                    <w:ind w:right="-108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1E3575F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3747AC15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4FFFB32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1F87B60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3460125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4ACC34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2CDABE1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5527D6F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53A1773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7466A3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0A0825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8B4896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1076F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765EB89B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68A2CE2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48CBD5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4ECF806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97E572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4EE305B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2ADD19EE" w14:textId="77777777" w:rsidR="00DC0229" w:rsidRPr="00A560AD" w:rsidRDefault="00DC0229" w:rsidP="00EE53C6">
            <w:pPr>
              <w:tabs>
                <w:tab w:val="left" w:pos="1305"/>
              </w:tabs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2BFEBB2E" w14:textId="77777777" w:rsidTr="00EE53C6">
        <w:trPr>
          <w:trHeight w:val="2340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8107FA6" w14:textId="3B47647E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1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14:paraId="6BFDC829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01F4CA54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DC0229" w:rsidRPr="00F476F7" w14:paraId="78AD4E08" w14:textId="77777777" w:rsidTr="00EE53C6">
              <w:trPr>
                <w:trHeight w:val="491"/>
              </w:trPr>
              <w:tc>
                <w:tcPr>
                  <w:tcW w:w="4564" w:type="dxa"/>
                </w:tcPr>
                <w:p w14:paraId="2702AEB1" w14:textId="77777777" w:rsidR="00DC0229" w:rsidRPr="00F476F7" w:rsidRDefault="00DC0229" w:rsidP="00EE53C6">
                  <w:pPr>
                    <w:ind w:righ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14:paraId="2CF47C4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14:paraId="3A51185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</w:t>
                  </w: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ra:</w:t>
                  </w:r>
                </w:p>
              </w:tc>
              <w:tc>
                <w:tcPr>
                  <w:tcW w:w="3261" w:type="dxa"/>
                </w:tcPr>
                <w:p w14:paraId="5420C728" w14:textId="77777777" w:rsidR="00DC0229" w:rsidRPr="0050514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088530C9" w14:textId="77777777" w:rsidR="00DC0229" w:rsidRPr="00F476F7" w:rsidRDefault="00DC0229" w:rsidP="00EE53C6">
                  <w:pPr>
                    <w:ind w:lef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61C92237" w14:textId="77777777" w:rsidTr="00EE53C6">
              <w:trPr>
                <w:trHeight w:val="394"/>
              </w:trPr>
              <w:tc>
                <w:tcPr>
                  <w:tcW w:w="4564" w:type="dxa"/>
                </w:tcPr>
                <w:p w14:paraId="2B977FE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6E1238C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4C17FF4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FAA405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173C7E9" w14:textId="77777777" w:rsidR="00DC0229" w:rsidRPr="00F476F7" w:rsidRDefault="00DC0229" w:rsidP="00EE53C6">
                  <w:pPr>
                    <w:ind w:left="176" w:hanging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606422D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7C32796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3767A9E6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EEDBBC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14A090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304A1B4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164DE39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59256CB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0BC8CDC7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318AF33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3AA1F12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71AD536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3652A15C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35AE01D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F89FD8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BD0357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1DA078E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304A881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1B050E35" w14:textId="77777777" w:rsidR="00DC0229" w:rsidRPr="00F476F7" w:rsidRDefault="00DC0229" w:rsidP="00EE53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73F3DA77" w14:textId="77777777" w:rsidTr="00EE53C6">
        <w:trPr>
          <w:trHeight w:val="495"/>
        </w:trPr>
        <w:tc>
          <w:tcPr>
            <w:tcW w:w="16018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65FA8D4" w14:textId="77777777" w:rsidR="00DC0229" w:rsidRPr="00F476F7" w:rsidRDefault="00DC0229" w:rsidP="00EE53C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I z n o s  u k u p n o  p r i m </w:t>
            </w:r>
            <w:proofErr w:type="spellStart"/>
            <w:r w:rsidRPr="00F476F7">
              <w:rPr>
                <w:rFonts w:ascii="Arial" w:eastAsia="PMingLiU" w:hAnsi="Arial" w:cs="Arial"/>
                <w:b/>
                <w:lang w:eastAsia="zh-TW"/>
              </w:rPr>
              <w:t>lj</w:t>
            </w:r>
            <w:proofErr w:type="spellEnd"/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e n i h  p o t p o r a  </w:t>
            </w:r>
            <w:r>
              <w:rPr>
                <w:rFonts w:ascii="Arial" w:eastAsia="PMingLiU" w:hAnsi="Arial" w:cs="Arial"/>
                <w:b/>
                <w:lang w:eastAsia="zh-TW"/>
              </w:rPr>
              <w:t xml:space="preserve">u </w:t>
            </w: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k u n a m a  :</w:t>
            </w:r>
          </w:p>
          <w:p w14:paraId="7EDCB40A" w14:textId="77777777" w:rsidR="00DC0229" w:rsidRPr="00F476F7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</w:p>
        </w:tc>
      </w:tr>
    </w:tbl>
    <w:p w14:paraId="6D110ABA" w14:textId="77777777" w:rsidR="00DC0229" w:rsidRDefault="00DC0229" w:rsidP="00DC0229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</w:p>
    <w:p w14:paraId="41D57962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Cs/>
          <w:sz w:val="20"/>
          <w:szCs w:val="20"/>
        </w:rPr>
      </w:pPr>
      <w:r w:rsidRPr="004F2723">
        <w:rPr>
          <w:rFonts w:ascii="Arial" w:hAnsi="Arial" w:cs="Arial"/>
          <w:b/>
          <w:bCs/>
          <w:sz w:val="20"/>
          <w:szCs w:val="20"/>
        </w:rPr>
        <w:t>II/  IZJAVA O POZNAVANJU PROPISA O POTPORAMA MALE VRIJEDNOSTI</w:t>
      </w:r>
    </w:p>
    <w:p w14:paraId="359E6929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Ovom izjavom pod materijalnom i kaznenom odgovornošću izjavljujem da sam upoznat/a s važećim propisom koji regulira područje potpora male vrijednosti Uredbom Komisije EU br. 140//2013 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od 18. prosinca 2013. </w:t>
      </w:r>
      <w:r w:rsidRPr="004F2723">
        <w:rPr>
          <w:rFonts w:ascii="Arial" w:hAnsi="Arial" w:cs="Arial"/>
          <w:sz w:val="20"/>
          <w:szCs w:val="20"/>
        </w:rPr>
        <w:t xml:space="preserve">o primjeni članka 107. i 108. Ugovora o funkcioniranju EU na </w:t>
      </w:r>
      <w:r w:rsidRPr="004F2723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4F2723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4F2723">
        <w:rPr>
          <w:rFonts w:ascii="Arial" w:hAnsi="Arial" w:cs="Arial"/>
          <w:sz w:val="20"/>
          <w:szCs w:val="20"/>
        </w:rPr>
        <w:t xml:space="preserve"> potpore.</w:t>
      </w:r>
    </w:p>
    <w:p w14:paraId="19352B74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Slijedom navedenog, neopozivo izjavljujem da ću, u slučaju da tijelo nadležno u prvom stupnju za povrat potpora danih ili korištenih protivno propisima utvrdi da koristim potpore koje su protivne propisu te naloži njihov povrat, vratiti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ukupan iznos potpore koja je oglašen nedopuštenim, zajedno sa </w:t>
      </w:r>
      <w:r>
        <w:rPr>
          <w:rFonts w:ascii="Arial" w:hAnsi="Arial" w:cs="Arial"/>
          <w:sz w:val="20"/>
          <w:szCs w:val="20"/>
        </w:rPr>
        <w:t xml:space="preserve">zakonskim </w:t>
      </w:r>
      <w:r w:rsidRPr="004F2723">
        <w:rPr>
          <w:rFonts w:ascii="Arial" w:hAnsi="Arial" w:cs="Arial"/>
          <w:sz w:val="20"/>
          <w:szCs w:val="20"/>
        </w:rPr>
        <w:t xml:space="preserve">zateznim kamatama, i to od datuma korištenja iznosa oglašenog nedopuštenom potporom pa do datuma njegova povrata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. </w:t>
      </w:r>
    </w:p>
    <w:p w14:paraId="27D0C7A6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Također sam suglasan/na da Grad </w:t>
      </w:r>
      <w:r>
        <w:rPr>
          <w:rFonts w:ascii="Arial" w:hAnsi="Arial" w:cs="Arial"/>
          <w:sz w:val="20"/>
          <w:szCs w:val="20"/>
        </w:rPr>
        <w:t>Labin</w:t>
      </w:r>
      <w:r w:rsidRPr="004F2723">
        <w:rPr>
          <w:rFonts w:ascii="Arial" w:hAnsi="Arial" w:cs="Arial"/>
          <w:sz w:val="20"/>
          <w:szCs w:val="20"/>
        </w:rPr>
        <w:t xml:space="preserve"> bilo kakvo utvrđivanje netočnosti u ovoj izjavi može smatrati valjanim razlogom za otkaz suradnje prije, odnosno nakon dobivanja subvencije te da ću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naknaditi sve troškove koji bi mu s tog osnova nastali.</w:t>
      </w:r>
    </w:p>
    <w:p w14:paraId="0F88023A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/>
          <w:sz w:val="20"/>
          <w:szCs w:val="20"/>
        </w:rPr>
      </w:pPr>
    </w:p>
    <w:p w14:paraId="6FCA1328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  <w:r w:rsidRPr="004F2723">
        <w:rPr>
          <w:rFonts w:ascii="Arial" w:hAnsi="Arial" w:cs="Arial"/>
          <w:b/>
          <w:sz w:val="20"/>
          <w:szCs w:val="20"/>
        </w:rPr>
        <w:t xml:space="preserve">III/  </w:t>
      </w:r>
      <w:r w:rsidRPr="004F2723">
        <w:rPr>
          <w:rFonts w:ascii="Arial" w:hAnsi="Arial" w:cs="Arial"/>
          <w:b/>
          <w:bCs/>
          <w:sz w:val="20"/>
          <w:szCs w:val="20"/>
        </w:rPr>
        <w:t>IZJAVA O PODACIMA U PRIJAVI I KORIŠTENJU OSOBNIH PODATAKA</w:t>
      </w:r>
    </w:p>
    <w:p w14:paraId="364DC631" w14:textId="77777777" w:rsidR="00DC0229" w:rsidRPr="0092664B" w:rsidRDefault="00DC0229" w:rsidP="00DC0229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4F2723">
        <w:rPr>
          <w:rFonts w:ascii="Arial" w:hAnsi="Arial" w:cs="Arial"/>
          <w:bCs/>
          <w:sz w:val="20"/>
          <w:szCs w:val="20"/>
        </w:rPr>
        <w:t xml:space="preserve">Pod materijalnom i kaznenom odgovornošću izjavljujem da su podaci koje sam upisao u obrazac </w:t>
      </w:r>
      <w:r w:rsidRPr="004F2723">
        <w:rPr>
          <w:rFonts w:ascii="Arial" w:hAnsi="Arial" w:cs="Arial"/>
          <w:sz w:val="20"/>
          <w:szCs w:val="20"/>
        </w:rPr>
        <w:t xml:space="preserve">prijave na </w:t>
      </w:r>
      <w:r>
        <w:rPr>
          <w:rFonts w:ascii="Arial" w:hAnsi="Arial" w:cs="Arial"/>
          <w:sz w:val="20"/>
          <w:szCs w:val="20"/>
        </w:rPr>
        <w:t>J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avni poziv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poduzetnicima za dodjelu bespovratnih</w:t>
      </w:r>
      <w:r w:rsidRPr="0092664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potpora i subvencija</w:t>
      </w:r>
    </w:p>
    <w:p w14:paraId="60B90590" w14:textId="056061F4" w:rsidR="00DC0229" w:rsidRDefault="00DC0229" w:rsidP="00DC022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2664B">
        <w:rPr>
          <w:rFonts w:ascii="Arial" w:eastAsia="Calibri" w:hAnsi="Arial" w:cs="Arial"/>
          <w:sz w:val="20"/>
          <w:szCs w:val="20"/>
          <w:lang w:eastAsia="en-US"/>
        </w:rPr>
        <w:t>Grada Labina za 20</w:t>
      </w:r>
      <w:r>
        <w:rPr>
          <w:rFonts w:ascii="Arial" w:eastAsia="Calibri" w:hAnsi="Arial" w:cs="Arial"/>
          <w:sz w:val="20"/>
          <w:szCs w:val="20"/>
          <w:lang w:eastAsia="en-US"/>
        </w:rPr>
        <w:t>2</w:t>
      </w:r>
      <w:r>
        <w:rPr>
          <w:rFonts w:ascii="Arial" w:eastAsia="Calibri" w:hAnsi="Arial" w:cs="Arial"/>
          <w:sz w:val="20"/>
          <w:szCs w:val="20"/>
          <w:lang w:eastAsia="en-US"/>
        </w:rPr>
        <w:t>1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. godinu</w:t>
      </w:r>
      <w:r w:rsidRPr="004F2723">
        <w:rPr>
          <w:rFonts w:ascii="Arial" w:hAnsi="Arial" w:cs="Arial"/>
          <w:bCs/>
          <w:sz w:val="20"/>
          <w:szCs w:val="20"/>
        </w:rPr>
        <w:t xml:space="preserve">, potpuni i istiniti. Također sam suglasan/na i stavljam na raspolaganje sve podatke uključujući i osobne podatke navedene u ovoj izjavi i svim prilozima koje podnosim uz prijavu za dobivanje </w:t>
      </w:r>
      <w:r>
        <w:rPr>
          <w:rFonts w:ascii="Arial" w:hAnsi="Arial" w:cs="Arial"/>
          <w:bCs/>
          <w:sz w:val="20"/>
          <w:szCs w:val="20"/>
        </w:rPr>
        <w:t>potpore/subvencije</w:t>
      </w:r>
      <w:r w:rsidRPr="004F2723">
        <w:rPr>
          <w:rFonts w:ascii="Arial" w:hAnsi="Arial" w:cs="Arial"/>
          <w:bCs/>
          <w:sz w:val="20"/>
          <w:szCs w:val="20"/>
        </w:rPr>
        <w:t xml:space="preserve">, u svrhu njihovog prikupljanja, obrade i korištenja te javnog objavljivanja istih, kao i njihovog daljnjeg prenošenja na treće osobe sukladno navedenim propisima o državnim potporama male vrijednosti. </w:t>
      </w:r>
    </w:p>
    <w:p w14:paraId="35175542" w14:textId="77777777" w:rsidR="00DC0229" w:rsidRDefault="00DC0229" w:rsidP="00DC0229">
      <w:pPr>
        <w:ind w:right="22"/>
        <w:jc w:val="both"/>
        <w:rPr>
          <w:rFonts w:ascii="Arial" w:hAnsi="Arial" w:cs="Arial"/>
          <w:bCs/>
          <w:sz w:val="20"/>
          <w:szCs w:val="20"/>
        </w:rPr>
      </w:pPr>
    </w:p>
    <w:p w14:paraId="5B2E86B0" w14:textId="77777777" w:rsidR="00DC0229" w:rsidRDefault="00DC0229" w:rsidP="00DC0229">
      <w:pPr>
        <w:rPr>
          <w:rFonts w:ascii="Arial" w:eastAsia="PMingLiU" w:hAnsi="Arial" w:cs="Arial"/>
          <w:sz w:val="20"/>
          <w:szCs w:val="20"/>
          <w:lang w:eastAsia="zh-TW"/>
        </w:rPr>
      </w:pPr>
    </w:p>
    <w:p w14:paraId="22F1F33E" w14:textId="77777777" w:rsidR="00DC0229" w:rsidRDefault="00DC0229" w:rsidP="00DC0229">
      <w:pPr>
        <w:ind w:left="2124" w:firstLine="708"/>
        <w:rPr>
          <w:rFonts w:ascii="Arial" w:eastAsia="PMingLiU" w:hAnsi="Arial" w:cs="Arial"/>
          <w:sz w:val="20"/>
          <w:szCs w:val="20"/>
          <w:lang w:eastAsia="zh-TW"/>
        </w:rPr>
      </w:pPr>
      <w:r w:rsidRPr="004F2723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  <w:t>Ime i prezime te potpis vlasnika/osobe</w:t>
      </w:r>
    </w:p>
    <w:p w14:paraId="370D5B2E" w14:textId="77777777" w:rsidR="00DC0229" w:rsidRDefault="00DC0229" w:rsidP="00DC0229">
      <w:pPr>
        <w:ind w:left="7788" w:firstLine="708"/>
        <w:rPr>
          <w:rFonts w:eastAsia="PMingLiU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ovlaš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 xml:space="preserve">tene za zastupanje  </w:t>
      </w:r>
    </w:p>
    <w:p w14:paraId="166FBC65" w14:textId="77777777" w:rsidR="00DC0229" w:rsidRDefault="00DC0229" w:rsidP="00DC0229">
      <w:pPr>
        <w:rPr>
          <w:rFonts w:eastAsia="PMingLiU"/>
          <w:sz w:val="20"/>
          <w:szCs w:val="20"/>
          <w:lang w:eastAsia="zh-TW"/>
        </w:rPr>
      </w:pPr>
    </w:p>
    <w:p w14:paraId="579B2982" w14:textId="77777777" w:rsidR="00DC0229" w:rsidRDefault="00DC0229" w:rsidP="00DC0229">
      <w:pPr>
        <w:ind w:left="2124" w:firstLine="708"/>
      </w:pPr>
      <w:r w:rsidRPr="004F2723">
        <w:rPr>
          <w:rFonts w:eastAsia="PMingLiU"/>
          <w:sz w:val="20"/>
          <w:szCs w:val="20"/>
          <w:lang w:eastAsia="zh-TW"/>
        </w:rPr>
        <w:t>______________________________</w:t>
      </w:r>
      <w:r w:rsidRPr="004F2723">
        <w:rPr>
          <w:rFonts w:eastAsia="PMingLiU"/>
          <w:sz w:val="20"/>
          <w:szCs w:val="20"/>
          <w:lang w:eastAsia="zh-TW"/>
        </w:rPr>
        <w:tab/>
      </w:r>
      <w:r>
        <w:rPr>
          <w:rFonts w:eastAsia="PMingLiU"/>
          <w:sz w:val="20"/>
          <w:szCs w:val="20"/>
          <w:lang w:eastAsia="zh-TW"/>
        </w:rPr>
        <w:t xml:space="preserve">                                          </w:t>
      </w:r>
      <w:r w:rsidRPr="004F2723">
        <w:rPr>
          <w:rFonts w:eastAsia="PMingLiU"/>
          <w:sz w:val="20"/>
          <w:szCs w:val="20"/>
          <w:lang w:eastAsia="zh-TW"/>
        </w:rPr>
        <w:t>____</w:t>
      </w:r>
      <w:r>
        <w:rPr>
          <w:rFonts w:eastAsia="PMingLiU"/>
          <w:sz w:val="20"/>
          <w:szCs w:val="20"/>
          <w:lang w:eastAsia="zh-TW"/>
        </w:rPr>
        <w:t>______________________________</w:t>
      </w:r>
    </w:p>
    <w:p w14:paraId="67E62609" w14:textId="77777777" w:rsidR="00DC0229" w:rsidRDefault="00DC0229"/>
    <w:sectPr w:rsidR="00DC0229" w:rsidSect="00E6757E">
      <w:pgSz w:w="16838" w:h="11906" w:orient="landscape"/>
      <w:pgMar w:top="567" w:right="567" w:bottom="567" w:left="284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29"/>
    <w:rsid w:val="00D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2F2E"/>
  <w15:chartTrackingRefBased/>
  <w15:docId w15:val="{84811563-DE34-4C99-80E3-2C18A37B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C02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1</cp:revision>
  <dcterms:created xsi:type="dcterms:W3CDTF">2020-12-21T17:33:00Z</dcterms:created>
  <dcterms:modified xsi:type="dcterms:W3CDTF">2020-12-21T17:35:00Z</dcterms:modified>
</cp:coreProperties>
</file>